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5ACC" w14:textId="4CD9EB0E" w:rsidR="00F4044E" w:rsidRPr="00B12DCC" w:rsidRDefault="006257F8" w:rsidP="00F4044E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0"/>
          <w:szCs w:val="40"/>
        </w:rPr>
      </w:pPr>
      <w:r w:rsidRPr="00B12DCC">
        <w:rPr>
          <w:noProof/>
          <w:color w:val="C45911" w:themeColor="accent2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27CF9E1" wp14:editId="6F0D6D5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44E" w:rsidRPr="00B12DCC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0"/>
          <w:szCs w:val="40"/>
        </w:rPr>
        <w:t>O-LEVEL MATHEMATICS</w:t>
      </w:r>
    </w:p>
    <w:p w14:paraId="1C25E513" w14:textId="7516C24D" w:rsidR="00F4044E" w:rsidRPr="00B12DCC" w:rsidRDefault="00F4044E" w:rsidP="00B12D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40"/>
          <w:szCs w:val="40"/>
        </w:rPr>
        <w:t>Unit 4 – Geometry &amp; Mensuration (Lesson 1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626BAEA8">
          <v:rect id="_x0000_i1121" style="width:0;height:1.5pt" o:hralign="center" o:hrstd="t" o:hr="t" fillcolor="#a0a0a0" stroked="f"/>
        </w:pict>
      </w:r>
    </w:p>
    <w:p w14:paraId="74D1B7E8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12DCC">
        <w:rPr>
          <w:rFonts w:ascii="Segoe UI Symbol" w:eastAsia="Times New Roman" w:hAnsi="Segoe UI Symbol" w:cs="Segoe UI Symbol"/>
          <w:b/>
          <w:bCs/>
          <w:sz w:val="40"/>
          <w:szCs w:val="40"/>
        </w:rPr>
        <w:t>👋</w:t>
      </w:r>
      <w:r w:rsidRPr="00B12DC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Welcome to O-Level Mathematics Unit 4</w:t>
      </w:r>
    </w:p>
    <w:p w14:paraId="2C892D5A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Welcome to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Geometry and Mensuration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, where we study the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shape, size, and measurement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of the world around us.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From your school building in Rusape to the bridges of Gweru, Geometry helps us understand how everything fits together.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 xml:space="preserve">Mensuration means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measuring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—we calculate length, area, perimeter, and volume.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Let’s learn to measure like engineers, design like architects, and think like problem-solvers!</w:t>
      </w:r>
    </w:p>
    <w:p w14:paraId="259DA918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58185479">
          <v:rect id="_x0000_i1122" style="width:0;height:1.5pt" o:hralign="center" o:hrstd="t" o:hr="t" fillcolor="#a0a0a0" stroked="f"/>
        </w:pict>
      </w:r>
    </w:p>
    <w:p w14:paraId="2C6CB791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t>👩🏽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‍</w:t>
      </w: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t>🏫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Teacher’s Story – The Carpenter from Gokwe</w:t>
      </w:r>
    </w:p>
    <w:p w14:paraId="61CAF1D7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Mr. Banda, a carpenter from Gokwe, received an order to make a pulpit for a church in Masvingo.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He had to cut wooden panels that formed exact right angles and fit perfectly.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Before cutting, he measured and drew triangles and rectangles on the wood.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 xml:space="preserve">He didn’t guess — he used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Geometry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, the art of measuring accurately.</w:t>
      </w:r>
    </w:p>
    <w:p w14:paraId="41ACBFD7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He said to his son:</w:t>
      </w:r>
    </w:p>
    <w:p w14:paraId="1B4862D0" w14:textId="77777777" w:rsidR="00F4044E" w:rsidRPr="00B12DCC" w:rsidRDefault="00F4044E" w:rsidP="00F404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“If you don’t know shapes, you waste wood.”</w:t>
      </w:r>
    </w:p>
    <w:p w14:paraId="430398E2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lastRenderedPageBreak/>
        <w:t>That day, the boy learnt more Geometry than he ever did in class.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Today, we’ll learn the same principles that guide builders, engineers, and artists.</w:t>
      </w:r>
    </w:p>
    <w:p w14:paraId="7C0CEF56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386D7FF2">
          <v:rect id="_x0000_i1123" style="width:0;height:1.5pt" o:hralign="center" o:hrstd="t" o:hr="t" fillcolor="#a0a0a0" stroked="f"/>
        </w:pict>
      </w:r>
    </w:p>
    <w:p w14:paraId="1746C343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t>🎯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Learning Objectives</w:t>
      </w:r>
    </w:p>
    <w:p w14:paraId="10BD8F20" w14:textId="7720CF09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By the end of this lesson, you should be able to: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1️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="00B12DCC">
        <w:rPr>
          <w:rFonts w:ascii="Tahoma" w:eastAsia="Times New Roman" w:hAnsi="Tahoma" w:cs="Tahoma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Identify basic geometric shapes and their properties.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="00B12DCC">
        <w:rPr>
          <w:rFonts w:ascii="Tahoma" w:eastAsia="Times New Roman" w:hAnsi="Tahoma" w:cs="Tahoma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Calculate perimeter and area of plane figures.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2DC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Understand and apply formulas of mensuration.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="00B12DCC">
        <w:rPr>
          <w:rFonts w:ascii="Tahoma" w:eastAsia="Times New Roman" w:hAnsi="Tahoma" w:cs="Tahoma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Relate geometry to real-life construction, art, and design.</w:t>
      </w:r>
    </w:p>
    <w:p w14:paraId="5328716D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5BD24685">
          <v:rect id="_x0000_i1124" style="width:0;height:1.5pt" o:hralign="center" o:hrstd="t" o:hr="t" fillcolor="#a0a0a0" stroked="f"/>
        </w:pict>
      </w:r>
    </w:p>
    <w:p w14:paraId="51944248" w14:textId="40B374A5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t>💡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1️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 xml:space="preserve">⃣ </w:t>
      </w:r>
      <w:r w:rsidR="00B12DC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Key Definitions and Visual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4943"/>
        <w:gridCol w:w="2699"/>
      </w:tblGrid>
      <w:tr w:rsidR="00F4044E" w:rsidRPr="00B12DCC" w14:paraId="29AC54EB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BF9C46" w14:textId="77777777" w:rsidR="00F4044E" w:rsidRPr="00B12DCC" w:rsidRDefault="00F4044E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4DAF449" w14:textId="77777777" w:rsidR="00F4044E" w:rsidRPr="00B12DCC" w:rsidRDefault="00F4044E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4EDA599A" w14:textId="77777777" w:rsidR="00F4044E" w:rsidRPr="00B12DCC" w:rsidRDefault="00F4044E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Visual / Everyday Example</w:t>
            </w:r>
          </w:p>
        </w:tc>
      </w:tr>
      <w:tr w:rsidR="00F4044E" w:rsidRPr="00B12DCC" w14:paraId="4E814B1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28B65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Point</w:t>
            </w:r>
          </w:p>
        </w:tc>
        <w:tc>
          <w:tcPr>
            <w:tcW w:w="0" w:type="auto"/>
            <w:vAlign w:val="center"/>
            <w:hideMark/>
          </w:tcPr>
          <w:p w14:paraId="3AEA7B3B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An exact position or location.</w:t>
            </w:r>
          </w:p>
        </w:tc>
        <w:tc>
          <w:tcPr>
            <w:tcW w:w="0" w:type="auto"/>
            <w:vAlign w:val="center"/>
            <w:hideMark/>
          </w:tcPr>
          <w:p w14:paraId="50866298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 nail mark on wood.</w:t>
            </w:r>
          </w:p>
        </w:tc>
      </w:tr>
      <w:tr w:rsidR="00F4044E" w:rsidRPr="00B12DCC" w14:paraId="126C981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AA472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Line</w:t>
            </w:r>
          </w:p>
        </w:tc>
        <w:tc>
          <w:tcPr>
            <w:tcW w:w="0" w:type="auto"/>
            <w:vAlign w:val="center"/>
            <w:hideMark/>
          </w:tcPr>
          <w:p w14:paraId="6BF38340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 straight path with no thickness that extends endlessly.</w:t>
            </w:r>
          </w:p>
        </w:tc>
        <w:tc>
          <w:tcPr>
            <w:tcW w:w="0" w:type="auto"/>
            <w:vAlign w:val="center"/>
            <w:hideMark/>
          </w:tcPr>
          <w:p w14:paraId="77FF2648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The edge of a ruler.</w:t>
            </w:r>
          </w:p>
        </w:tc>
      </w:tr>
      <w:tr w:rsidR="00F4044E" w:rsidRPr="00B12DCC" w14:paraId="1E98684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253AF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Line Segment</w:t>
            </w:r>
          </w:p>
        </w:tc>
        <w:tc>
          <w:tcPr>
            <w:tcW w:w="0" w:type="auto"/>
            <w:vAlign w:val="center"/>
            <w:hideMark/>
          </w:tcPr>
          <w:p w14:paraId="3921516B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 part of a line with two endpoints.</w:t>
            </w:r>
          </w:p>
        </w:tc>
        <w:tc>
          <w:tcPr>
            <w:tcW w:w="0" w:type="auto"/>
            <w:vAlign w:val="center"/>
            <w:hideMark/>
          </w:tcPr>
          <w:p w14:paraId="4E3D3EA0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The side of a door frame.</w:t>
            </w:r>
          </w:p>
        </w:tc>
      </w:tr>
      <w:tr w:rsidR="00F4044E" w:rsidRPr="00B12DCC" w14:paraId="3B48D1D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531B3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Angle</w:t>
            </w:r>
          </w:p>
        </w:tc>
        <w:tc>
          <w:tcPr>
            <w:tcW w:w="0" w:type="auto"/>
            <w:vAlign w:val="center"/>
            <w:hideMark/>
          </w:tcPr>
          <w:p w14:paraId="0EB08BED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The space between two lines meeting at a point.</w:t>
            </w:r>
          </w:p>
        </w:tc>
        <w:tc>
          <w:tcPr>
            <w:tcW w:w="0" w:type="auto"/>
            <w:vAlign w:val="center"/>
            <w:hideMark/>
          </w:tcPr>
          <w:p w14:paraId="25F4CC28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Corner of a book.</w:t>
            </w:r>
          </w:p>
        </w:tc>
      </w:tr>
      <w:tr w:rsidR="00F4044E" w:rsidRPr="00B12DCC" w14:paraId="14F2342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68DCD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Triangle</w:t>
            </w:r>
          </w:p>
        </w:tc>
        <w:tc>
          <w:tcPr>
            <w:tcW w:w="0" w:type="auto"/>
            <w:vAlign w:val="center"/>
            <w:hideMark/>
          </w:tcPr>
          <w:p w14:paraId="579ADEDE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 shape with 3 sides and 3 angles.</w:t>
            </w:r>
          </w:p>
        </w:tc>
        <w:tc>
          <w:tcPr>
            <w:tcW w:w="0" w:type="auto"/>
            <w:vAlign w:val="center"/>
            <w:hideMark/>
          </w:tcPr>
          <w:p w14:paraId="6B64CBFA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Roof truss.</w:t>
            </w:r>
          </w:p>
        </w:tc>
      </w:tr>
      <w:tr w:rsidR="00F4044E" w:rsidRPr="00B12DCC" w14:paraId="62726BC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7793C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Rectangle</w:t>
            </w:r>
          </w:p>
        </w:tc>
        <w:tc>
          <w:tcPr>
            <w:tcW w:w="0" w:type="auto"/>
            <w:vAlign w:val="center"/>
            <w:hideMark/>
          </w:tcPr>
          <w:p w14:paraId="4182CE0F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 4-sided shape with opposite sides equal and 4 right angles.</w:t>
            </w:r>
          </w:p>
        </w:tc>
        <w:tc>
          <w:tcPr>
            <w:tcW w:w="0" w:type="auto"/>
            <w:vAlign w:val="center"/>
            <w:hideMark/>
          </w:tcPr>
          <w:p w14:paraId="5227F86E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Window frame.</w:t>
            </w:r>
          </w:p>
        </w:tc>
      </w:tr>
      <w:tr w:rsidR="00F4044E" w:rsidRPr="00B12DCC" w14:paraId="2F16B71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D86A3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Square</w:t>
            </w:r>
          </w:p>
        </w:tc>
        <w:tc>
          <w:tcPr>
            <w:tcW w:w="0" w:type="auto"/>
            <w:vAlign w:val="center"/>
            <w:hideMark/>
          </w:tcPr>
          <w:p w14:paraId="6842F0C8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All sides equal and angles 90°.</w:t>
            </w:r>
          </w:p>
        </w:tc>
        <w:tc>
          <w:tcPr>
            <w:tcW w:w="0" w:type="auto"/>
            <w:vAlign w:val="center"/>
            <w:hideMark/>
          </w:tcPr>
          <w:p w14:paraId="6B1C1321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Tile, floor block.</w:t>
            </w:r>
          </w:p>
        </w:tc>
      </w:tr>
      <w:tr w:rsidR="00F4044E" w:rsidRPr="00B12DCC" w14:paraId="521F8DC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B1952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Circle</w:t>
            </w:r>
          </w:p>
        </w:tc>
        <w:tc>
          <w:tcPr>
            <w:tcW w:w="0" w:type="auto"/>
            <w:vAlign w:val="center"/>
            <w:hideMark/>
          </w:tcPr>
          <w:p w14:paraId="2E870D19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Set of all points equidistant from a </w:t>
            </w:r>
            <w:proofErr w:type="spellStart"/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centre</w:t>
            </w:r>
            <w:proofErr w:type="spellEnd"/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0E354D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Wheel, plate, coin.</w:t>
            </w:r>
          </w:p>
        </w:tc>
      </w:tr>
      <w:tr w:rsidR="00F4044E" w:rsidRPr="00B12DCC" w14:paraId="7697464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018F1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Perimeter</w:t>
            </w:r>
          </w:p>
        </w:tc>
        <w:tc>
          <w:tcPr>
            <w:tcW w:w="0" w:type="auto"/>
            <w:vAlign w:val="center"/>
            <w:hideMark/>
          </w:tcPr>
          <w:p w14:paraId="761987C0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Total distance around a shape.</w:t>
            </w:r>
          </w:p>
        </w:tc>
        <w:tc>
          <w:tcPr>
            <w:tcW w:w="0" w:type="auto"/>
            <w:vAlign w:val="center"/>
            <w:hideMark/>
          </w:tcPr>
          <w:p w14:paraId="4C79C56A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Fencing a garden.</w:t>
            </w:r>
          </w:p>
        </w:tc>
      </w:tr>
      <w:tr w:rsidR="00F4044E" w:rsidRPr="00B12DCC" w14:paraId="128A2EA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0ED2A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1B471B08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Space covered inside a shape.</w:t>
            </w:r>
          </w:p>
        </w:tc>
        <w:tc>
          <w:tcPr>
            <w:tcW w:w="0" w:type="auto"/>
            <w:vAlign w:val="center"/>
            <w:hideMark/>
          </w:tcPr>
          <w:p w14:paraId="11E4D348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Tiling a floor.</w:t>
            </w:r>
          </w:p>
        </w:tc>
      </w:tr>
      <w:tr w:rsidR="00F4044E" w:rsidRPr="00B12DCC" w14:paraId="654A206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D5B31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0" w:type="auto"/>
            <w:vAlign w:val="center"/>
            <w:hideMark/>
          </w:tcPr>
          <w:p w14:paraId="1910576C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Amount of space a solid occupies.</w:t>
            </w:r>
          </w:p>
        </w:tc>
        <w:tc>
          <w:tcPr>
            <w:tcW w:w="0" w:type="auto"/>
            <w:vAlign w:val="center"/>
            <w:hideMark/>
          </w:tcPr>
          <w:p w14:paraId="22F67DF0" w14:textId="77777777" w:rsidR="00F4044E" w:rsidRPr="00B12DCC" w:rsidRDefault="00F4044E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Filling a water tank.</w:t>
            </w:r>
          </w:p>
        </w:tc>
      </w:tr>
    </w:tbl>
    <w:p w14:paraId="67C9DC71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🧩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Visual Tip: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Draw shapes using graph paper — count squares to estimate area.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Use string to measure perimeter around irregular shapes.</w:t>
      </w:r>
    </w:p>
    <w:p w14:paraId="461AD0C3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2CE853D4">
          <v:rect id="_x0000_i1125" style="width:0;height:1.5pt" o:hralign="center" o:hrstd="t" o:hr="t" fillcolor="#a0a0a0" stroked="f"/>
        </w:pict>
      </w:r>
    </w:p>
    <w:p w14:paraId="0DC7B065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🧮 2️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 xml:space="preserve">⃣ 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Step-by-Step Examples with Teacher Commentary</w:t>
      </w:r>
    </w:p>
    <w:p w14:paraId="40C6C737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1 – Perimeter of a Rectangle</w:t>
      </w:r>
    </w:p>
    <w:p w14:paraId="24D56F7C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A field measures 80 m by 60 m.</w:t>
      </w:r>
    </w:p>
    <w:p w14:paraId="2B22AE1B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Perimeter=2(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l+</w:t>
      </w:r>
      <w:proofErr w:type="gramStart"/>
      <w:r w:rsidRPr="00B12DCC">
        <w:rPr>
          <w:rFonts w:ascii="Times New Roman" w:eastAsia="Times New Roman" w:hAnsi="Times New Roman" w:cs="Times New Roman"/>
          <w:sz w:val="32"/>
          <w:szCs w:val="32"/>
        </w:rPr>
        <w:t>w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>)=</w:t>
      </w:r>
      <w:proofErr w:type="gramEnd"/>
      <w:r w:rsidRPr="00B12DCC">
        <w:rPr>
          <w:rFonts w:ascii="Times New Roman" w:eastAsia="Times New Roman" w:hAnsi="Times New Roman" w:cs="Times New Roman"/>
          <w:sz w:val="32"/>
          <w:szCs w:val="32"/>
        </w:rPr>
        <w:t>2(80+60)=2(140)=280 m\text{Perimeter} = 2(l + w) = 2(80 + 60) = 2(140) = 280\text{ m}Perimeter=2(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l+w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)=2(80+60)=2(140)=280 m </w:t>
      </w:r>
    </w:p>
    <w:p w14:paraId="6C7E1547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Fence needed = 280 m.</w:t>
      </w:r>
    </w:p>
    <w:p w14:paraId="3C032BF8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Teacher’s voice: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“Always double-check both length and width are in the same unit.”</w:t>
      </w:r>
    </w:p>
    <w:p w14:paraId="60BAA794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67E4BAFD">
          <v:rect id="_x0000_i1126" style="width:0;height:1.5pt" o:hralign="center" o:hrstd="t" o:hr="t" fillcolor="#a0a0a0" stroked="f"/>
        </w:pict>
      </w:r>
    </w:p>
    <w:p w14:paraId="73BBB47A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🧩 Example 2 – Area of a Square</w:t>
      </w:r>
    </w:p>
    <w:p w14:paraId="030792C0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Each side = 12 cm.</w:t>
      </w:r>
    </w:p>
    <w:p w14:paraId="54958EEA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Area=side2=122=144 cm2\</w:t>
      </w:r>
      <w:proofErr w:type="gramStart"/>
      <w:r w:rsidRPr="00B12DCC">
        <w:rPr>
          <w:rFonts w:ascii="Times New Roman" w:eastAsia="Times New Roman" w:hAnsi="Times New Roman" w:cs="Times New Roman"/>
          <w:sz w:val="32"/>
          <w:szCs w:val="32"/>
        </w:rPr>
        <w:t>text{</w:t>
      </w:r>
      <w:proofErr w:type="gram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Area} = \text{side}^2 = 12^2 = 144 \text{ cm}^2Area=side2=122=144 cm2 </w:t>
      </w:r>
    </w:p>
    <w:p w14:paraId="08988593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Useful for calculating number of tiles per room.</w:t>
      </w:r>
    </w:p>
    <w:p w14:paraId="5E49055C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4CE666FB">
          <v:rect id="_x0000_i1127" style="width:0;height:1.5pt" o:hralign="center" o:hrstd="t" o:hr="t" fillcolor="#a0a0a0" stroked="f"/>
        </w:pict>
      </w:r>
    </w:p>
    <w:p w14:paraId="325F73AA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3 – Area of a Triangle</w:t>
      </w:r>
    </w:p>
    <w:p w14:paraId="12E5010D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Base = 10 m, Height = 6 m.</w:t>
      </w:r>
    </w:p>
    <w:p w14:paraId="7665FD5A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Area=12×base×height=0.5×10×6=30 m2\</w:t>
      </w:r>
      <w:proofErr w:type="gramStart"/>
      <w:r w:rsidRPr="00B12DCC">
        <w:rPr>
          <w:rFonts w:ascii="Times New Roman" w:eastAsia="Times New Roman" w:hAnsi="Times New Roman" w:cs="Times New Roman"/>
          <w:sz w:val="32"/>
          <w:szCs w:val="32"/>
        </w:rPr>
        <w:t>text{</w:t>
      </w:r>
      <w:proofErr w:type="gramEnd"/>
      <w:r w:rsidRPr="00B12DCC">
        <w:rPr>
          <w:rFonts w:ascii="Times New Roman" w:eastAsia="Times New Roman" w:hAnsi="Times New Roman" w:cs="Times New Roman"/>
          <w:sz w:val="32"/>
          <w:szCs w:val="32"/>
        </w:rPr>
        <w:t>Area} = \frac{1}{2} \times \text{base} \times \text{height} = 0.5 \times 10 \times 6 = 30 \text{ m}^2Area=21​×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base×height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=0.5×10×6=30 m2 </w:t>
      </w:r>
    </w:p>
    <w:p w14:paraId="41B55749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Teacher’s note: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If you can’t find the height, draw it with a dotted line from top vertex to base—always perpendicular.</w:t>
      </w:r>
    </w:p>
    <w:p w14:paraId="64E27371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3E099AAD">
          <v:rect id="_x0000_i1128" style="width:0;height:1.5pt" o:hralign="center" o:hrstd="t" o:hr="t" fillcolor="#a0a0a0" stroked="f"/>
        </w:pict>
      </w:r>
    </w:p>
    <w:p w14:paraId="5E73B3C7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4 – Circumference and Area of a Circle</w:t>
      </w:r>
    </w:p>
    <w:p w14:paraId="17C4D18E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Radius = 7 cm, use π = 3.142.</w:t>
      </w:r>
    </w:p>
    <w:p w14:paraId="74A7FC84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Circumference=2πr=2×3.142×7=43.988 cm\</w:t>
      </w:r>
      <w:proofErr w:type="gramStart"/>
      <w:r w:rsidRPr="00B12DCC">
        <w:rPr>
          <w:rFonts w:ascii="Times New Roman" w:eastAsia="Times New Roman" w:hAnsi="Times New Roman" w:cs="Times New Roman"/>
          <w:sz w:val="32"/>
          <w:szCs w:val="32"/>
        </w:rPr>
        <w:t>text{</w:t>
      </w:r>
      <w:proofErr w:type="gram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Circumference} = 2πr = 2 × 3.142 × 7 = 43.988 \text{ cm}Circumference=2πr=2×3.142×7=43.988 cm Area=πr2=3.142×72=153.94 cm2\text{Area} = πr^2 = 3.142 × 7^2 = 153.94 \text{ cm}^2Area=πr2=3.142×72=153.94 cm2 </w:t>
      </w:r>
    </w:p>
    <w:p w14:paraId="6B8F3C2D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sz w:val="32"/>
          <w:szCs w:val="32"/>
        </w:rPr>
        <w:lastRenderedPageBreak/>
        <w:t>✅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Circle formulas are a 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favourite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in ZIMSEC Paper 2—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memorise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them!</w:t>
      </w:r>
    </w:p>
    <w:p w14:paraId="71047DA9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117FC37B">
          <v:rect id="_x0000_i1129" style="width:0;height:1.5pt" o:hralign="center" o:hrstd="t" o:hr="t" fillcolor="#a0a0a0" stroked="f"/>
        </w:pict>
      </w:r>
    </w:p>
    <w:p w14:paraId="5455AB36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5 – Volume of a Cuboid</w:t>
      </w:r>
    </w:p>
    <w:p w14:paraId="75962954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Box = 5 m long, 3 m wide, 2 m high.</w:t>
      </w:r>
    </w:p>
    <w:p w14:paraId="1CBC7F3E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Volume=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l×w×h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>=5×3×2=30 m3\</w:t>
      </w:r>
      <w:proofErr w:type="gramStart"/>
      <w:r w:rsidRPr="00B12DCC">
        <w:rPr>
          <w:rFonts w:ascii="Times New Roman" w:eastAsia="Times New Roman" w:hAnsi="Times New Roman" w:cs="Times New Roman"/>
          <w:sz w:val="32"/>
          <w:szCs w:val="32"/>
        </w:rPr>
        <w:t>text{</w:t>
      </w:r>
      <w:proofErr w:type="gramEnd"/>
      <w:r w:rsidRPr="00B12DCC">
        <w:rPr>
          <w:rFonts w:ascii="Times New Roman" w:eastAsia="Times New Roman" w:hAnsi="Times New Roman" w:cs="Times New Roman"/>
          <w:sz w:val="32"/>
          <w:szCs w:val="32"/>
        </w:rPr>
        <w:t>Volume} = l × w × h = 5 × 3 × 2 = 30 \text{ m}^3Volume=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l×w×h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=5×3×2=30 m3 </w:t>
      </w:r>
    </w:p>
    <w:p w14:paraId="066A2D97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Perfect for measuring water tank or cargo space.</w:t>
      </w:r>
    </w:p>
    <w:p w14:paraId="3263B8F2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6D7AF6FC">
          <v:rect id="_x0000_i1130" style="width:0;height:1.5pt" o:hralign="center" o:hrstd="t" o:hr="t" fillcolor="#a0a0a0" stroked="f"/>
        </w:pict>
      </w:r>
    </w:p>
    <w:p w14:paraId="36BAF382" w14:textId="3F8EB8D4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t>🏗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3️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Real-Life Applications Across Zimbabwe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908"/>
        <w:gridCol w:w="5442"/>
      </w:tblGrid>
      <w:tr w:rsidR="00F4044E" w:rsidRPr="00B12DCC" w14:paraId="2EF46A4A" w14:textId="77777777" w:rsidTr="00B12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1C82AA" w14:textId="77777777" w:rsidR="00F4044E" w:rsidRPr="00B12DCC" w:rsidRDefault="00F4044E" w:rsidP="004F0A5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Situation</w:t>
            </w:r>
          </w:p>
        </w:tc>
        <w:tc>
          <w:tcPr>
            <w:tcW w:w="0" w:type="auto"/>
            <w:hideMark/>
          </w:tcPr>
          <w:p w14:paraId="09CD95B1" w14:textId="77777777" w:rsidR="00F4044E" w:rsidRPr="00B12DCC" w:rsidRDefault="00F4044E" w:rsidP="004F0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How Geometry Helps</w:t>
            </w:r>
          </w:p>
        </w:tc>
      </w:tr>
      <w:tr w:rsidR="00F4044E" w:rsidRPr="00B12DCC" w14:paraId="78985375" w14:textId="77777777" w:rsidTr="00B1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E5B31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Building houses in Bulawayo</w:t>
            </w:r>
          </w:p>
        </w:tc>
        <w:tc>
          <w:tcPr>
            <w:tcW w:w="0" w:type="auto"/>
            <w:hideMark/>
          </w:tcPr>
          <w:p w14:paraId="631D5D7C" w14:textId="77777777" w:rsidR="00F4044E" w:rsidRPr="00B12DCC" w:rsidRDefault="00F4044E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Ensuring corners are square and walls straight.</w:t>
            </w:r>
          </w:p>
        </w:tc>
      </w:tr>
      <w:tr w:rsidR="00F4044E" w:rsidRPr="00B12DCC" w14:paraId="0EA1B565" w14:textId="77777777" w:rsidTr="00B1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C6A18C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Bridge design in </w:t>
            </w:r>
            <w:proofErr w:type="spellStart"/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Mutare</w:t>
            </w:r>
            <w:proofErr w:type="spellEnd"/>
          </w:p>
        </w:tc>
        <w:tc>
          <w:tcPr>
            <w:tcW w:w="0" w:type="auto"/>
            <w:hideMark/>
          </w:tcPr>
          <w:p w14:paraId="0D303D06" w14:textId="77777777" w:rsidR="00F4044E" w:rsidRPr="00B12DCC" w:rsidRDefault="00F4044E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Calculating beam lengths and support angles.</w:t>
            </w:r>
          </w:p>
        </w:tc>
      </w:tr>
      <w:tr w:rsidR="00F4044E" w:rsidRPr="00B12DCC" w14:paraId="081DD4FF" w14:textId="77777777" w:rsidTr="00B1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8AF97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Plot surveying in Masvingo</w:t>
            </w:r>
          </w:p>
        </w:tc>
        <w:tc>
          <w:tcPr>
            <w:tcW w:w="0" w:type="auto"/>
            <w:hideMark/>
          </w:tcPr>
          <w:p w14:paraId="04353423" w14:textId="77777777" w:rsidR="00F4044E" w:rsidRPr="00B12DCC" w:rsidRDefault="00F4044E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Determining land area for registration.</w:t>
            </w:r>
          </w:p>
        </w:tc>
      </w:tr>
      <w:tr w:rsidR="00F4044E" w:rsidRPr="00B12DCC" w14:paraId="6FB6AF63" w14:textId="77777777" w:rsidTr="00B1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80E98A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Road markings in Harare</w:t>
            </w:r>
          </w:p>
        </w:tc>
        <w:tc>
          <w:tcPr>
            <w:tcW w:w="0" w:type="auto"/>
            <w:hideMark/>
          </w:tcPr>
          <w:p w14:paraId="1B8C4819" w14:textId="77777777" w:rsidR="00F4044E" w:rsidRPr="00B12DCC" w:rsidRDefault="00F4044E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Using circles and arcs for roundabouts.</w:t>
            </w:r>
          </w:p>
        </w:tc>
      </w:tr>
      <w:tr w:rsidR="00F4044E" w:rsidRPr="00B12DCC" w14:paraId="5A3A10C3" w14:textId="77777777" w:rsidTr="00B1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34DAB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Art and Craft in Victoria Falls</w:t>
            </w:r>
          </w:p>
        </w:tc>
        <w:tc>
          <w:tcPr>
            <w:tcW w:w="0" w:type="auto"/>
            <w:hideMark/>
          </w:tcPr>
          <w:p w14:paraId="387777C2" w14:textId="77777777" w:rsidR="00F4044E" w:rsidRPr="00B12DCC" w:rsidRDefault="00F4044E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Drawing symmetrical designs.</w:t>
            </w:r>
          </w:p>
        </w:tc>
      </w:tr>
    </w:tbl>
    <w:p w14:paraId="00A1E707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🧠 Geometry shapes the beauty and safety of our environment.</w:t>
      </w:r>
    </w:p>
    <w:p w14:paraId="5E28B761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21620F52">
          <v:rect id="_x0000_i1131" style="width:0;height:1.5pt" o:hralign="center" o:hrstd="t" o:hr="t" fillcolor="#a0a0a0" stroked="f"/>
        </w:pict>
      </w:r>
    </w:p>
    <w:p w14:paraId="5B0FFB26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lastRenderedPageBreak/>
        <w:t>⚙️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4️</w:t>
      </w:r>
      <w:proofErr w:type="gramStart"/>
      <w:r w:rsidRPr="00B12DCC">
        <w:rPr>
          <w:rFonts w:ascii="Tahoma" w:eastAsia="Times New Roman" w:hAnsi="Tahoma" w:cs="Tahoma"/>
          <w:b/>
          <w:bCs/>
          <w:sz w:val="32"/>
          <w:szCs w:val="32"/>
        </w:rPr>
        <w:t xml:space="preserve">⃣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Common</w:t>
      </w:r>
      <w:proofErr w:type="gramEnd"/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Mistakes and Exam Tips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03"/>
        <w:gridCol w:w="5547"/>
      </w:tblGrid>
      <w:tr w:rsidR="00F4044E" w:rsidRPr="00B12DCC" w14:paraId="653709EF" w14:textId="77777777" w:rsidTr="00B12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22D03A" w14:textId="77777777" w:rsidR="00F4044E" w:rsidRPr="00B12DCC" w:rsidRDefault="00F4044E" w:rsidP="004F0A5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Mistake</w:t>
            </w:r>
          </w:p>
        </w:tc>
        <w:tc>
          <w:tcPr>
            <w:tcW w:w="0" w:type="auto"/>
            <w:hideMark/>
          </w:tcPr>
          <w:p w14:paraId="459AF85E" w14:textId="77777777" w:rsidR="00F4044E" w:rsidRPr="00B12DCC" w:rsidRDefault="00F4044E" w:rsidP="004F0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How to Fix</w:t>
            </w:r>
          </w:p>
        </w:tc>
      </w:tr>
      <w:tr w:rsidR="00F4044E" w:rsidRPr="00B12DCC" w14:paraId="15C530D1" w14:textId="77777777" w:rsidTr="00B1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50339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Forgetting units (cm, m, m², m³)</w:t>
            </w:r>
          </w:p>
        </w:tc>
        <w:tc>
          <w:tcPr>
            <w:tcW w:w="0" w:type="auto"/>
            <w:hideMark/>
          </w:tcPr>
          <w:p w14:paraId="08D95CAE" w14:textId="77777777" w:rsidR="00F4044E" w:rsidRPr="00B12DCC" w:rsidRDefault="00F4044E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Always write correct units at every answer.</w:t>
            </w:r>
          </w:p>
        </w:tc>
      </w:tr>
      <w:tr w:rsidR="00F4044E" w:rsidRPr="00B12DCC" w14:paraId="073CE3F9" w14:textId="77777777" w:rsidTr="00B1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E7ED8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Mixing area and perimeter formulas</w:t>
            </w:r>
          </w:p>
        </w:tc>
        <w:tc>
          <w:tcPr>
            <w:tcW w:w="0" w:type="auto"/>
            <w:hideMark/>
          </w:tcPr>
          <w:p w14:paraId="0084F1CD" w14:textId="77777777" w:rsidR="00F4044E" w:rsidRPr="00B12DCC" w:rsidRDefault="00F4044E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Read question carefully: area = space inside, perimeter = distance around.</w:t>
            </w:r>
          </w:p>
        </w:tc>
      </w:tr>
      <w:tr w:rsidR="00F4044E" w:rsidRPr="00B12DCC" w14:paraId="176673C3" w14:textId="77777777" w:rsidTr="00B1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027829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Wrong radius/diameter usage</w:t>
            </w:r>
          </w:p>
        </w:tc>
        <w:tc>
          <w:tcPr>
            <w:tcW w:w="0" w:type="auto"/>
            <w:hideMark/>
          </w:tcPr>
          <w:p w14:paraId="67C8A4C8" w14:textId="77777777" w:rsidR="00F4044E" w:rsidRPr="00B12DCC" w:rsidRDefault="00F4044E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Radius = ½ diameter.</w:t>
            </w:r>
          </w:p>
        </w:tc>
      </w:tr>
      <w:tr w:rsidR="00F4044E" w:rsidRPr="00B12DCC" w14:paraId="01B0E7F9" w14:textId="77777777" w:rsidTr="00B12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3B0EB" w14:textId="77777777" w:rsidR="00F4044E" w:rsidRPr="00B12DCC" w:rsidRDefault="00F4044E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Using wrong π value</w:t>
            </w:r>
          </w:p>
        </w:tc>
        <w:tc>
          <w:tcPr>
            <w:tcW w:w="0" w:type="auto"/>
            <w:hideMark/>
          </w:tcPr>
          <w:p w14:paraId="0157003D" w14:textId="77777777" w:rsidR="00F4044E" w:rsidRPr="00B12DCC" w:rsidRDefault="00F4044E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2DCC">
              <w:rPr>
                <w:rFonts w:ascii="Times New Roman" w:eastAsia="Times New Roman" w:hAnsi="Times New Roman" w:cs="Times New Roman"/>
                <w:sz w:val="32"/>
                <w:szCs w:val="32"/>
              </w:rPr>
              <w:t>Use 3.142 unless told to use 22/7.</w:t>
            </w:r>
          </w:p>
        </w:tc>
      </w:tr>
    </w:tbl>
    <w:p w14:paraId="7ABFFDB1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sz w:val="32"/>
          <w:szCs w:val="32"/>
        </w:rPr>
        <w:t>📘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Exam Tip: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Always draw diagrams neatly and label sides; rough work without a sketch loses marks.</w:t>
      </w:r>
    </w:p>
    <w:p w14:paraId="32746A85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49F27450">
          <v:rect id="_x0000_i1132" style="width:0;height:1.5pt" o:hralign="center" o:hrstd="t" o:hr="t" fillcolor="#a0a0a0" stroked="f"/>
        </w:pict>
      </w:r>
    </w:p>
    <w:p w14:paraId="37273B2C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t>✝️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Faith and Motivation Corner</w:t>
      </w:r>
    </w:p>
    <w:p w14:paraId="7715CC11" w14:textId="77777777" w:rsidR="00F4044E" w:rsidRPr="00B12DCC" w:rsidRDefault="00F4044E" w:rsidP="00F404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“Unless the Lord builds the house, those who build it </w:t>
      </w:r>
      <w:proofErr w:type="spellStart"/>
      <w:r w:rsidRPr="00B12DCC">
        <w:rPr>
          <w:rFonts w:ascii="Times New Roman" w:eastAsia="Times New Roman" w:hAnsi="Times New Roman" w:cs="Times New Roman"/>
          <w:sz w:val="32"/>
          <w:szCs w:val="32"/>
        </w:rPr>
        <w:t>labour</w:t>
      </w:r>
      <w:proofErr w:type="spell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in vain.” — Psalm </w:t>
      </w:r>
      <w:proofErr w:type="gramStart"/>
      <w:r w:rsidRPr="00B12DCC">
        <w:rPr>
          <w:rFonts w:ascii="Times New Roman" w:eastAsia="Times New Roman" w:hAnsi="Times New Roman" w:cs="Times New Roman"/>
          <w:sz w:val="32"/>
          <w:szCs w:val="32"/>
        </w:rPr>
        <w:t>127 :</w:t>
      </w:r>
      <w:proofErr w:type="gramEnd"/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</w:p>
    <w:p w14:paraId="1A429426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Geometry shows us that order and balance reflect God’s design.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Build your life on the right measurements—truth, discipline, and faith.</w:t>
      </w:r>
    </w:p>
    <w:p w14:paraId="073A45E8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7564EB63">
          <v:rect id="_x0000_i1133" style="width:0;height:1.5pt" o:hralign="center" o:hrstd="t" o:hr="t" fillcolor="#a0a0a0" stroked="f"/>
        </w:pict>
      </w:r>
    </w:p>
    <w:p w14:paraId="61988F6D" w14:textId="75898EEC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🧾 5️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="00B12DC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Self-Check Quiz (with Answers Below)</w:t>
      </w:r>
    </w:p>
    <w:p w14:paraId="34C320A4" w14:textId="7480BCFD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1️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2DC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Find the perimeter of a rectangle 14 cm long and 9 cm wide.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="00B12DCC">
        <w:rPr>
          <w:rFonts w:ascii="Tahoma" w:eastAsia="Times New Roman" w:hAnsi="Tahoma" w:cs="Tahoma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Calculate area of a triangle with base 8 cm and height 5 cm.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2DC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Find circumference of a circle with radius 14 cm (π = 22/7).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</w:r>
      <w:r w:rsidRPr="00B12DCC">
        <w:rPr>
          <w:rFonts w:ascii="Times New Roman" w:eastAsia="Times New Roman" w:hAnsi="Times New Roman" w:cs="Times New Roman"/>
          <w:sz w:val="32"/>
          <w:szCs w:val="32"/>
        </w:rPr>
        <w:lastRenderedPageBreak/>
        <w:t>4️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2DC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A square floor has side 5 m. How many 1 m² tiles needed?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5️</w:t>
      </w:r>
      <w:r w:rsidRPr="00B12DCC">
        <w:rPr>
          <w:rFonts w:ascii="Tahoma" w:eastAsia="Times New Roman" w:hAnsi="Tahoma" w:cs="Tahoma"/>
          <w:sz w:val="32"/>
          <w:szCs w:val="32"/>
        </w:rPr>
        <w:t>⃣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2DC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Find volume of a box measuring 4 m × 3 m × 2 m.</w:t>
      </w:r>
    </w:p>
    <w:p w14:paraId="3CC7F777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Answers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  <w:t>1 = 46 cm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2 = 20 cm²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3 = 88 cm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4 = 25 tiles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>5 = 24 m³</w:t>
      </w:r>
    </w:p>
    <w:p w14:paraId="5E6D596F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3BA73C5C">
          <v:rect id="_x0000_i1134" style="width:0;height:1.5pt" o:hralign="center" o:hrstd="t" o:hr="t" fillcolor="#a0a0a0" stroked="f"/>
        </w:pict>
      </w:r>
    </w:p>
    <w:p w14:paraId="240CE2EC" w14:textId="09DF2BED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🧠 6️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="00B12DC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Summary Notes</w:t>
      </w:r>
    </w:p>
    <w:p w14:paraId="1D6A4B48" w14:textId="77777777" w:rsidR="00F4044E" w:rsidRPr="00B12DCC" w:rsidRDefault="00F4044E" w:rsidP="00F404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Geometry deals with shapes; Mensuration measures them.</w:t>
      </w:r>
    </w:p>
    <w:p w14:paraId="11D6D0F1" w14:textId="77777777" w:rsidR="00F4044E" w:rsidRPr="00B12DCC" w:rsidRDefault="00F4044E" w:rsidP="00F404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Area = space inside; Perimeter = distance around; Volume = space occupied.</w:t>
      </w:r>
    </w:p>
    <w:p w14:paraId="791A6179" w14:textId="77777777" w:rsidR="00F4044E" w:rsidRPr="00B12DCC" w:rsidRDefault="00F4044E" w:rsidP="00F404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Always draw and label shapes.</w:t>
      </w:r>
    </w:p>
    <w:p w14:paraId="041A5A71" w14:textId="77777777" w:rsidR="00F4044E" w:rsidRPr="00B12DCC" w:rsidRDefault="00F4044E" w:rsidP="00F404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Write correct units (cm, m, m², m³).</w:t>
      </w:r>
    </w:p>
    <w:p w14:paraId="020C61B8" w14:textId="77777777" w:rsidR="00F4044E" w:rsidRPr="00B12DCC" w:rsidRDefault="00F4044E" w:rsidP="00F404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t>Apply formulas carefully in exams.</w:t>
      </w:r>
    </w:p>
    <w:p w14:paraId="300D79F4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19C377F5">
          <v:rect id="_x0000_i1135" style="width:0;height:1.5pt" o:hralign="center" o:hrstd="t" o:hr="t" fillcolor="#a0a0a0" stroked="f"/>
        </w:pict>
      </w:r>
    </w:p>
    <w:p w14:paraId="100C62A2" w14:textId="51A4D9DF" w:rsidR="00F4044E" w:rsidRPr="00B12DCC" w:rsidRDefault="00F4044E" w:rsidP="00F4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b/>
          <w:bCs/>
          <w:sz w:val="32"/>
          <w:szCs w:val="32"/>
        </w:rPr>
        <w:t>✅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7️</w:t>
      </w:r>
      <w:r w:rsidRPr="00B12DCC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Revision Checklist</w:t>
      </w:r>
    </w:p>
    <w:p w14:paraId="463094ED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 can identify shapes and properties.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</w:r>
      <w:r w:rsidRPr="00B12DCC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 can find perimeter, area, and volume.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</w:r>
      <w:r w:rsidRPr="00B12DCC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 can use π correctly for circles.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</w:r>
      <w:r w:rsidRPr="00B12DCC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 always include units.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</w:r>
      <w:r w:rsidRPr="00B12DCC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I completed the Self-Check Quiz 5/5.</w:t>
      </w:r>
    </w:p>
    <w:p w14:paraId="50CE2B27" w14:textId="77777777" w:rsidR="00F4044E" w:rsidRPr="00B12DCC" w:rsidRDefault="00F4044E" w:rsidP="00F404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Times New Roman" w:eastAsia="Times New Roman" w:hAnsi="Times New Roman" w:cs="Times New Roman"/>
          <w:sz w:val="32"/>
          <w:szCs w:val="32"/>
        </w:rPr>
        <w:pict w14:anchorId="7ADDA002">
          <v:rect id="_x0000_i1136" style="width:0;height:1.5pt" o:hralign="center" o:hrstd="t" o:hr="t" fillcolor="#a0a0a0" stroked="f"/>
        </w:pict>
      </w:r>
    </w:p>
    <w:p w14:paraId="105A55F5" w14:textId="77777777" w:rsidR="00F4044E" w:rsidRPr="00B12DCC" w:rsidRDefault="00F4044E" w:rsidP="00F4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2DCC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12DCC">
        <w:rPr>
          <w:rFonts w:ascii="Times New Roman" w:eastAsia="Times New Roman" w:hAnsi="Times New Roman" w:cs="Times New Roman"/>
          <w:b/>
          <w:bCs/>
          <w:sz w:val="32"/>
          <w:szCs w:val="32"/>
        </w:rPr>
        <w:t>End of Unit 4 – Lesson 1: Geometry &amp; Mensuration (Shapes and Measurement)</w:t>
      </w:r>
      <w:r w:rsidRPr="00B12DCC">
        <w:rPr>
          <w:rFonts w:ascii="Times New Roman" w:eastAsia="Times New Roman" w:hAnsi="Times New Roman" w:cs="Times New Roman"/>
          <w:sz w:val="32"/>
          <w:szCs w:val="32"/>
        </w:rPr>
        <w:br/>
      </w:r>
      <w:r w:rsidRPr="00B12DCC">
        <w:rPr>
          <w:rFonts w:ascii="Times New Roman" w:eastAsia="Times New Roman" w:hAnsi="Times New Roman" w:cs="Times New Roman"/>
          <w:i/>
          <w:iCs/>
          <w:sz w:val="32"/>
          <w:szCs w:val="32"/>
        </w:rPr>
        <w:t>(Next → Unit 5 – Lesson 3: Trigonometric Ratios – SOH, CAH, TOA)</w:t>
      </w:r>
    </w:p>
    <w:p w14:paraId="74A042DC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32"/>
          <w:szCs w:val="32"/>
        </w:rPr>
      </w:pPr>
    </w:p>
    <w:p w14:paraId="4331EE3A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32"/>
          <w:szCs w:val="32"/>
        </w:rPr>
      </w:pPr>
    </w:p>
    <w:p w14:paraId="6D8D0E18" w14:textId="77777777" w:rsidR="00F4044E" w:rsidRPr="00B12DCC" w:rsidRDefault="00F4044E" w:rsidP="00F4044E">
      <w:pPr>
        <w:spacing w:before="100" w:beforeAutospacing="1" w:after="100" w:afterAutospacing="1" w:line="24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32"/>
          <w:szCs w:val="32"/>
        </w:rPr>
      </w:pPr>
    </w:p>
    <w:p w14:paraId="47E251E1" w14:textId="37A224D4" w:rsidR="000D2015" w:rsidRPr="00B12DCC" w:rsidRDefault="000D2015" w:rsidP="00F4044E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2"/>
          <w:szCs w:val="32"/>
        </w:rPr>
      </w:pPr>
    </w:p>
    <w:sectPr w:rsidR="000D2015" w:rsidRPr="00B12D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CD96" w14:textId="77777777" w:rsidR="00840247" w:rsidRDefault="00840247" w:rsidP="006257F8">
      <w:pPr>
        <w:spacing w:after="0" w:line="240" w:lineRule="auto"/>
      </w:pPr>
      <w:r>
        <w:separator/>
      </w:r>
    </w:p>
  </w:endnote>
  <w:endnote w:type="continuationSeparator" w:id="0">
    <w:p w14:paraId="7540E96E" w14:textId="77777777" w:rsidR="00840247" w:rsidRDefault="00840247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AAN Digital Education Resource – Not for Unauthorized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A0B1" w14:textId="77777777" w:rsidR="00840247" w:rsidRDefault="00840247" w:rsidP="006257F8">
      <w:pPr>
        <w:spacing w:after="0" w:line="240" w:lineRule="auto"/>
      </w:pPr>
      <w:r>
        <w:separator/>
      </w:r>
    </w:p>
  </w:footnote>
  <w:footnote w:type="continuationSeparator" w:id="0">
    <w:p w14:paraId="65733D9A" w14:textId="77777777" w:rsidR="00840247" w:rsidRDefault="00840247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000000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000000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000000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3B0D"/>
    <w:multiLevelType w:val="multilevel"/>
    <w:tmpl w:val="550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0"/>
  </w:num>
  <w:num w:numId="2" w16cid:durableId="710694960">
    <w:abstractNumId w:val="4"/>
  </w:num>
  <w:num w:numId="3" w16cid:durableId="1865943535">
    <w:abstractNumId w:val="6"/>
  </w:num>
  <w:num w:numId="4" w16cid:durableId="1190870995">
    <w:abstractNumId w:val="5"/>
  </w:num>
  <w:num w:numId="5" w16cid:durableId="245573254">
    <w:abstractNumId w:val="3"/>
  </w:num>
  <w:num w:numId="6" w16cid:durableId="773328269">
    <w:abstractNumId w:val="2"/>
  </w:num>
  <w:num w:numId="7" w16cid:durableId="21728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4B33A4"/>
    <w:rsid w:val="00614FA3"/>
    <w:rsid w:val="006257F8"/>
    <w:rsid w:val="007F5069"/>
    <w:rsid w:val="00840247"/>
    <w:rsid w:val="00B12DCC"/>
    <w:rsid w:val="00BD5ECB"/>
    <w:rsid w:val="00BE0FA9"/>
    <w:rsid w:val="00DC53EB"/>
    <w:rsid w:val="00F4044E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3</cp:revision>
  <dcterms:created xsi:type="dcterms:W3CDTF">2025-11-06T04:39:00Z</dcterms:created>
  <dcterms:modified xsi:type="dcterms:W3CDTF">2025-11-06T04:44:00Z</dcterms:modified>
</cp:coreProperties>
</file>